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F5418" w14:textId="77777777" w:rsidR="00AE6B87" w:rsidRDefault="00AE6B87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Padstow May Song (adapted)</w:t>
      </w:r>
    </w:p>
    <w:p w14:paraId="24712590" w14:textId="77777777" w:rsidR="002B6626" w:rsidRDefault="002B6626">
      <w:pPr>
        <w:spacing w:after="0"/>
        <w:rPr>
          <w:rFonts w:ascii="Arial" w:hAnsi="Arial" w:cs="Arial"/>
          <w:sz w:val="28"/>
        </w:rPr>
      </w:pPr>
    </w:p>
    <w:p w14:paraId="60EEEF3A" w14:textId="12E98A73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G                         D7           G</w:t>
      </w:r>
    </w:p>
    <w:p w14:paraId="60EEEF3B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Unite and unite, and let us all </w:t>
      </w:r>
      <w:proofErr w:type="gramStart"/>
      <w:r>
        <w:rPr>
          <w:rFonts w:ascii="Arial" w:hAnsi="Arial" w:cs="Arial"/>
          <w:sz w:val="28"/>
        </w:rPr>
        <w:t>unite</w:t>
      </w:r>
      <w:proofErr w:type="gramEnd"/>
    </w:p>
    <w:p w14:paraId="60EEEF3C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C              G                D7</w:t>
      </w:r>
    </w:p>
    <w:p w14:paraId="60EEEF3D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For summer is a- come in today,</w:t>
      </w:r>
    </w:p>
    <w:p w14:paraId="60EEEF3E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G                                D7            G</w:t>
      </w:r>
    </w:p>
    <w:p w14:paraId="60EEEF3F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And whither we are going, we all will unite,</w:t>
      </w:r>
    </w:p>
    <w:p w14:paraId="60EEEF40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 C               D7      G</w:t>
      </w:r>
    </w:p>
    <w:p w14:paraId="60EEEF41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In the merry morning of May.</w:t>
      </w:r>
    </w:p>
    <w:p w14:paraId="60EEEF42" w14:textId="77777777" w:rsidR="009E22EB" w:rsidRDefault="009E22EB">
      <w:pPr>
        <w:spacing w:after="0"/>
        <w:rPr>
          <w:rFonts w:ascii="Arial" w:hAnsi="Arial" w:cs="Arial"/>
          <w:sz w:val="28"/>
        </w:rPr>
      </w:pPr>
    </w:p>
    <w:p w14:paraId="60EEEF44" w14:textId="700F7B24" w:rsidR="009E22EB" w:rsidRDefault="00AE6B87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N</w:t>
      </w:r>
      <w:r w:rsidR="00045A69">
        <w:rPr>
          <w:rFonts w:ascii="Arial" w:hAnsi="Arial" w:cs="Arial"/>
          <w:sz w:val="28"/>
        </w:rPr>
        <w:t>ow welcome the summer, and farewell the spring,</w:t>
      </w:r>
    </w:p>
    <w:p w14:paraId="60EEEF46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For summer is a- come in today,</w:t>
      </w:r>
    </w:p>
    <w:p w14:paraId="60EEEF48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And happy are the little birds and merrily they do sing,</w:t>
      </w:r>
    </w:p>
    <w:p w14:paraId="60EEEF4A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In the merry morning of May.</w:t>
      </w:r>
    </w:p>
    <w:p w14:paraId="60EEEF4B" w14:textId="77777777" w:rsidR="009E22EB" w:rsidRDefault="009E22EB">
      <w:pPr>
        <w:spacing w:after="0"/>
        <w:rPr>
          <w:rFonts w:ascii="Arial" w:hAnsi="Arial" w:cs="Arial"/>
          <w:sz w:val="28"/>
        </w:rPr>
      </w:pPr>
    </w:p>
    <w:p w14:paraId="60EEEF4C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The young men of this town they might </w:t>
      </w:r>
      <w:proofErr w:type="gramStart"/>
      <w:r>
        <w:rPr>
          <w:rFonts w:ascii="Arial" w:hAnsi="Arial" w:cs="Arial"/>
          <w:sz w:val="28"/>
        </w:rPr>
        <w:t>an</w:t>
      </w:r>
      <w:proofErr w:type="gramEnd"/>
      <w:r>
        <w:rPr>
          <w:rFonts w:ascii="Arial" w:hAnsi="Arial" w:cs="Arial"/>
          <w:sz w:val="28"/>
        </w:rPr>
        <w:t xml:space="preserve"> they would,</w:t>
      </w:r>
    </w:p>
    <w:p w14:paraId="60EEEF4D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For summer is a- come in today,</w:t>
      </w:r>
    </w:p>
    <w:p w14:paraId="60EEEF4E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They might have built a strong bridge to stand above the flood,</w:t>
      </w:r>
    </w:p>
    <w:p w14:paraId="60EEEF4F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In the merry morning of May.</w:t>
      </w:r>
    </w:p>
    <w:p w14:paraId="60EEEF50" w14:textId="77777777" w:rsidR="009E22EB" w:rsidRDefault="009E22EB">
      <w:pPr>
        <w:spacing w:after="0"/>
        <w:rPr>
          <w:rFonts w:ascii="Arial" w:hAnsi="Arial" w:cs="Arial"/>
          <w:sz w:val="28"/>
        </w:rPr>
      </w:pPr>
    </w:p>
    <w:p w14:paraId="60EEEF51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The young maids of this town they might </w:t>
      </w:r>
      <w:proofErr w:type="gramStart"/>
      <w:r>
        <w:rPr>
          <w:rFonts w:ascii="Arial" w:hAnsi="Arial" w:cs="Arial"/>
          <w:sz w:val="28"/>
        </w:rPr>
        <w:t>an</w:t>
      </w:r>
      <w:proofErr w:type="gramEnd"/>
      <w:r>
        <w:rPr>
          <w:rFonts w:ascii="Arial" w:hAnsi="Arial" w:cs="Arial"/>
          <w:sz w:val="28"/>
        </w:rPr>
        <w:t xml:space="preserve"> they would,</w:t>
      </w:r>
    </w:p>
    <w:p w14:paraId="60EEEF52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For summer is a- come in today,</w:t>
      </w:r>
    </w:p>
    <w:p w14:paraId="60EEEF53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They might have gathered flowers and herbs that grow all in the wood,</w:t>
      </w:r>
    </w:p>
    <w:p w14:paraId="60EEEF54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In the merry morning of May.</w:t>
      </w:r>
    </w:p>
    <w:p w14:paraId="4D612E47" w14:textId="77777777" w:rsidR="002B6626" w:rsidRDefault="002B6626">
      <w:pPr>
        <w:spacing w:after="0"/>
        <w:rPr>
          <w:rFonts w:ascii="Arial" w:hAnsi="Arial" w:cs="Arial"/>
          <w:sz w:val="28"/>
        </w:rPr>
      </w:pPr>
    </w:p>
    <w:p w14:paraId="437888C3" w14:textId="77777777" w:rsidR="002B6626" w:rsidRDefault="002B6626">
      <w:pPr>
        <w:spacing w:after="0"/>
        <w:rPr>
          <w:rFonts w:ascii="Arial" w:hAnsi="Arial" w:cs="Arial"/>
          <w:sz w:val="28"/>
        </w:rPr>
      </w:pPr>
    </w:p>
    <w:p w14:paraId="60EEEF55" w14:textId="243940D2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The old folk of this town they </w:t>
      </w:r>
      <w:proofErr w:type="gramStart"/>
      <w:r>
        <w:rPr>
          <w:rFonts w:ascii="Arial" w:hAnsi="Arial" w:cs="Arial"/>
          <w:sz w:val="28"/>
        </w:rPr>
        <w:t>might</w:t>
      </w:r>
      <w:proofErr w:type="gramEnd"/>
      <w:r>
        <w:rPr>
          <w:rFonts w:ascii="Arial" w:hAnsi="Arial" w:cs="Arial"/>
          <w:sz w:val="28"/>
        </w:rPr>
        <w:t xml:space="preserve"> and they would,</w:t>
      </w:r>
    </w:p>
    <w:p w14:paraId="60EEEF56" w14:textId="77777777" w:rsidR="00A66C03" w:rsidRDefault="00A66C03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For summer is a-come in today</w:t>
      </w:r>
    </w:p>
    <w:p w14:paraId="60EEEF57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They might have built a garden, to do their neighbours good,</w:t>
      </w:r>
    </w:p>
    <w:p w14:paraId="60EEEF58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In the merry morning of May.</w:t>
      </w:r>
    </w:p>
    <w:p w14:paraId="60EEEF59" w14:textId="77777777" w:rsidR="009E22EB" w:rsidRDefault="009E22EB">
      <w:pPr>
        <w:spacing w:after="0"/>
        <w:rPr>
          <w:rFonts w:ascii="Arial" w:hAnsi="Arial" w:cs="Arial"/>
          <w:sz w:val="28"/>
        </w:rPr>
      </w:pPr>
    </w:p>
    <w:p w14:paraId="60EEEF5A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G               C    G                                  D7</w:t>
      </w:r>
    </w:p>
    <w:p w14:paraId="60EEEF5B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O where is St. George, O where is he now?</w:t>
      </w:r>
    </w:p>
    <w:p w14:paraId="60EEEF5C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  C                  Am</w:t>
      </w:r>
    </w:p>
    <w:p w14:paraId="60EEEF5D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He is down in his grave, </w:t>
      </w:r>
      <w:proofErr w:type="gramStart"/>
      <w:r>
        <w:rPr>
          <w:rFonts w:ascii="Arial" w:hAnsi="Arial" w:cs="Arial"/>
          <w:sz w:val="28"/>
        </w:rPr>
        <w:t>O</w:t>
      </w:r>
      <w:proofErr w:type="gramEnd"/>
    </w:p>
    <w:p w14:paraId="60EEEF5E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Am                D7             G</w:t>
      </w:r>
    </w:p>
    <w:p w14:paraId="60EEEF5F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All under the cold earth, O.</w:t>
      </w:r>
    </w:p>
    <w:p w14:paraId="60EEEF60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G                  C    G                                     D7</w:t>
      </w:r>
    </w:p>
    <w:p w14:paraId="60EEEF61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Now up flies his sprite, and down falls the Dark,</w:t>
      </w:r>
    </w:p>
    <w:p w14:paraId="60EEEF62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     C           Am</w:t>
      </w:r>
    </w:p>
    <w:p w14:paraId="60EEEF63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And many a dragon,</w:t>
      </w:r>
    </w:p>
    <w:p w14:paraId="60EEEF64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Am                         D7            G</w:t>
      </w:r>
    </w:p>
    <w:p w14:paraId="60EEEF65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Will dwindle down to a spark, </w:t>
      </w:r>
      <w:proofErr w:type="gramStart"/>
      <w:r>
        <w:rPr>
          <w:rFonts w:ascii="Arial" w:hAnsi="Arial" w:cs="Arial"/>
          <w:sz w:val="28"/>
        </w:rPr>
        <w:t>O</w:t>
      </w:r>
      <w:proofErr w:type="gramEnd"/>
    </w:p>
    <w:p w14:paraId="60EEEF66" w14:textId="77777777" w:rsidR="009E22EB" w:rsidRDefault="009E22EB">
      <w:pPr>
        <w:spacing w:after="0"/>
        <w:rPr>
          <w:rFonts w:ascii="Arial" w:hAnsi="Arial" w:cs="Arial"/>
          <w:sz w:val="28"/>
        </w:rPr>
      </w:pPr>
    </w:p>
    <w:p w14:paraId="60EEEF67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Unite and unite, and let us all </w:t>
      </w:r>
      <w:proofErr w:type="gramStart"/>
      <w:r>
        <w:rPr>
          <w:rFonts w:ascii="Arial" w:hAnsi="Arial" w:cs="Arial"/>
          <w:sz w:val="28"/>
        </w:rPr>
        <w:t>unite</w:t>
      </w:r>
      <w:proofErr w:type="gramEnd"/>
    </w:p>
    <w:p w14:paraId="60EEEF68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For summer is a- come in today,</w:t>
      </w:r>
    </w:p>
    <w:p w14:paraId="60EEEF69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And whither we are going, we all will unite,</w:t>
      </w:r>
    </w:p>
    <w:p w14:paraId="60EEEF6A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In the merry morning of May.</w:t>
      </w:r>
    </w:p>
    <w:p w14:paraId="60EEEF6B" w14:textId="77777777" w:rsidR="009E22EB" w:rsidRDefault="009E22EB">
      <w:pPr>
        <w:spacing w:after="0"/>
        <w:rPr>
          <w:rFonts w:ascii="Arial" w:hAnsi="Arial" w:cs="Arial"/>
          <w:sz w:val="28"/>
        </w:rPr>
      </w:pPr>
    </w:p>
    <w:p w14:paraId="60EEEF6C" w14:textId="77777777" w:rsidR="009E22EB" w:rsidRDefault="00045A69">
      <w:pPr>
        <w:spacing w:after="0"/>
        <w:rPr>
          <w:rFonts w:ascii="Arial" w:hAnsi="Arial" w:cs="Arial"/>
          <w:sz w:val="28"/>
        </w:rPr>
      </w:pPr>
      <w:proofErr w:type="gramStart"/>
      <w:r>
        <w:rPr>
          <w:rFonts w:ascii="Arial" w:hAnsi="Arial" w:cs="Arial"/>
          <w:sz w:val="28"/>
        </w:rPr>
        <w:t>So</w:t>
      </w:r>
      <w:proofErr w:type="gramEnd"/>
      <w:r>
        <w:rPr>
          <w:rFonts w:ascii="Arial" w:hAnsi="Arial" w:cs="Arial"/>
          <w:sz w:val="28"/>
        </w:rPr>
        <w:t xml:space="preserve"> fare you all well, and bid you all good cheer,</w:t>
      </w:r>
    </w:p>
    <w:p w14:paraId="60EEEF6D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For summer is a- come in today,</w:t>
      </w:r>
    </w:p>
    <w:p w14:paraId="60EEEF6E" w14:textId="77777777" w:rsidR="009E22EB" w:rsidRDefault="00045A69">
      <w:pPr>
        <w:spacing w:after="0"/>
        <w:rPr>
          <w:rFonts w:ascii="Arial" w:hAnsi="Arial" w:cs="Arial"/>
          <w:sz w:val="28"/>
        </w:rPr>
      </w:pPr>
      <w:proofErr w:type="gramStart"/>
      <w:r>
        <w:rPr>
          <w:rFonts w:ascii="Arial" w:hAnsi="Arial" w:cs="Arial"/>
          <w:sz w:val="28"/>
        </w:rPr>
        <w:t>We’ll</w:t>
      </w:r>
      <w:proofErr w:type="gramEnd"/>
      <w:r>
        <w:rPr>
          <w:rFonts w:ascii="Arial" w:hAnsi="Arial" w:cs="Arial"/>
          <w:sz w:val="28"/>
        </w:rPr>
        <w:t xml:space="preserve"> come no more a-Maying, until this time next year,</w:t>
      </w:r>
    </w:p>
    <w:p w14:paraId="60EEEF6F" w14:textId="77777777" w:rsidR="009E22EB" w:rsidRDefault="00045A69">
      <w:pPr>
        <w:spacing w:after="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In the merry morning of May.</w:t>
      </w:r>
    </w:p>
    <w:p w14:paraId="60EEEF70" w14:textId="77777777" w:rsidR="009E22EB" w:rsidRDefault="009E22EB">
      <w:pPr>
        <w:spacing w:after="0"/>
        <w:rPr>
          <w:rFonts w:ascii="Arial" w:hAnsi="Arial" w:cs="Arial"/>
          <w:sz w:val="28"/>
        </w:rPr>
      </w:pPr>
    </w:p>
    <w:sectPr w:rsidR="009E22EB">
      <w:pgSz w:w="16838" w:h="11906" w:orient="landscape"/>
      <w:pgMar w:top="567" w:right="567" w:bottom="567" w:left="567" w:header="720" w:footer="720" w:gutter="0"/>
      <w:cols w:num="2" w:space="2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CBFDB" w14:textId="77777777" w:rsidR="003C15C8" w:rsidRDefault="003C15C8">
      <w:pPr>
        <w:spacing w:after="0" w:line="240" w:lineRule="auto"/>
      </w:pPr>
      <w:r>
        <w:separator/>
      </w:r>
    </w:p>
  </w:endnote>
  <w:endnote w:type="continuationSeparator" w:id="0">
    <w:p w14:paraId="33A20318" w14:textId="77777777" w:rsidR="003C15C8" w:rsidRDefault="003C1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917F9" w14:textId="77777777" w:rsidR="003C15C8" w:rsidRDefault="003C15C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03BABA4" w14:textId="77777777" w:rsidR="003C15C8" w:rsidRDefault="003C15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2EB"/>
    <w:rsid w:val="000060F5"/>
    <w:rsid w:val="00045A69"/>
    <w:rsid w:val="002B6626"/>
    <w:rsid w:val="003C15C8"/>
    <w:rsid w:val="004F7BDF"/>
    <w:rsid w:val="00816AB9"/>
    <w:rsid w:val="009E22EB"/>
    <w:rsid w:val="00A66C03"/>
    <w:rsid w:val="00AE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EEF3A"/>
  <w15:docId w15:val="{09FB607B-93EE-4E0D-879C-8909F2672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GB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Steve Hollinghurst</cp:lastModifiedBy>
  <cp:revision>2</cp:revision>
  <cp:lastPrinted>2015-04-26T12:33:00Z</cp:lastPrinted>
  <dcterms:created xsi:type="dcterms:W3CDTF">2021-05-03T17:06:00Z</dcterms:created>
  <dcterms:modified xsi:type="dcterms:W3CDTF">2021-05-03T17:06:00Z</dcterms:modified>
</cp:coreProperties>
</file>