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B88EA" w14:textId="77777777" w:rsidR="0036707D" w:rsidRDefault="0036707D" w:rsidP="0036707D">
      <w:pPr>
        <w:rPr>
          <w:b/>
        </w:rPr>
      </w:pPr>
      <w:r>
        <w:rPr>
          <w:b/>
        </w:rPr>
        <w:t>Reflection – transfiguration, the turn of life’s seasons and the fall of leaves</w:t>
      </w:r>
    </w:p>
    <w:p w14:paraId="42BB88EB" w14:textId="77777777" w:rsidR="0036707D" w:rsidRDefault="0036707D" w:rsidP="0036707D">
      <w:pPr>
        <w:rPr>
          <w:b/>
        </w:rPr>
      </w:pPr>
    </w:p>
    <w:p w14:paraId="42BB88EC" w14:textId="77777777" w:rsidR="00160708" w:rsidRDefault="0036707D" w:rsidP="008405DF">
      <w:pPr>
        <w:spacing w:after="120"/>
      </w:pPr>
      <w:r>
        <w:t xml:space="preserve">Our lives like </w:t>
      </w:r>
      <w:r w:rsidR="00305621">
        <w:t>the seasons have turning points;</w:t>
      </w:r>
      <w:r>
        <w:t xml:space="preserve"> </w:t>
      </w:r>
      <w:r w:rsidR="00305621">
        <w:t>m</w:t>
      </w:r>
      <w:r>
        <w:t xml:space="preserve">oments when one season </w:t>
      </w:r>
      <w:r w:rsidR="00160708">
        <w:t>draws to a close a</w:t>
      </w:r>
      <w:r>
        <w:t xml:space="preserve">nd another begins. The story about Jesus we have just heard </w:t>
      </w:r>
      <w:r w:rsidR="00160708">
        <w:t>describes what is k</w:t>
      </w:r>
      <w:r>
        <w:t xml:space="preserve">nown as </w:t>
      </w:r>
      <w:r w:rsidR="00160708">
        <w:t>“</w:t>
      </w:r>
      <w:r>
        <w:t>the transfiguration</w:t>
      </w:r>
      <w:r w:rsidR="00160708">
        <w:t xml:space="preserve">”. It </w:t>
      </w:r>
      <w:r>
        <w:t xml:space="preserve">is such a moment. </w:t>
      </w:r>
    </w:p>
    <w:p w14:paraId="42BB88ED" w14:textId="77777777" w:rsidR="00160708" w:rsidRDefault="00160708" w:rsidP="008405DF">
      <w:pPr>
        <w:spacing w:after="120"/>
      </w:pPr>
    </w:p>
    <w:p w14:paraId="42BB88EE" w14:textId="77777777" w:rsidR="00160708" w:rsidRDefault="0036707D" w:rsidP="008405DF">
      <w:pPr>
        <w:spacing w:after="120"/>
      </w:pPr>
      <w:r>
        <w:t xml:space="preserve">It is a high point, a </w:t>
      </w:r>
      <w:r w:rsidR="00160708">
        <w:t>“</w:t>
      </w:r>
      <w:r>
        <w:t>mountain top experience</w:t>
      </w:r>
      <w:r w:rsidR="00160708">
        <w:t>”</w:t>
      </w:r>
      <w:r w:rsidR="008405DF">
        <w:t xml:space="preserve">, </w:t>
      </w:r>
      <w:r>
        <w:t>in which Jesus</w:t>
      </w:r>
      <w:r w:rsidR="00160708">
        <w:t>’</w:t>
      </w:r>
      <w:r>
        <w:t xml:space="preserve"> true identity and glory is revealed. </w:t>
      </w:r>
      <w:r w:rsidR="001E5188">
        <w:t xml:space="preserve">It comes in the church’s year </w:t>
      </w:r>
      <w:r w:rsidR="00160708">
        <w:t xml:space="preserve">in August, </w:t>
      </w:r>
      <w:r w:rsidR="001E5188">
        <w:t xml:space="preserve">as summer moves to its </w:t>
      </w:r>
      <w:r w:rsidR="008405DF">
        <w:t xml:space="preserve">close </w:t>
      </w:r>
      <w:r w:rsidR="001E5188">
        <w:t xml:space="preserve">and the harvest signals the start of </w:t>
      </w:r>
      <w:r w:rsidR="00305621">
        <w:t>autumn</w:t>
      </w:r>
      <w:r w:rsidR="001E5188">
        <w:t xml:space="preserve">. </w:t>
      </w:r>
    </w:p>
    <w:p w14:paraId="42BB88EF" w14:textId="77777777" w:rsidR="00160708" w:rsidRDefault="00160708" w:rsidP="008405DF">
      <w:pPr>
        <w:spacing w:after="120"/>
      </w:pPr>
    </w:p>
    <w:p w14:paraId="42BB88F0" w14:textId="77777777" w:rsidR="004A535E" w:rsidRDefault="00160708" w:rsidP="008405DF">
      <w:pPr>
        <w:spacing w:after="120"/>
      </w:pPr>
      <w:r>
        <w:t xml:space="preserve">We may wish we could </w:t>
      </w:r>
      <w:r w:rsidR="001E5188">
        <w:t>stay in summer for ever, but the seasons turn. And so</w:t>
      </w:r>
      <w:r>
        <w:t>,</w:t>
      </w:r>
      <w:r w:rsidR="001E5188">
        <w:t xml:space="preserve"> like Peter</w:t>
      </w:r>
      <w:r>
        <w:t xml:space="preserve">, </w:t>
      </w:r>
      <w:r w:rsidR="00125471" w:rsidRPr="00BD5DCF">
        <w:t xml:space="preserve">we cannot </w:t>
      </w:r>
      <w:r w:rsidRPr="00BD5DCF">
        <w:t xml:space="preserve">cling to a moment in time, </w:t>
      </w:r>
      <w:r>
        <w:t xml:space="preserve">we cannot </w:t>
      </w:r>
      <w:r w:rsidR="001E5188">
        <w:t>build a safe place to captur</w:t>
      </w:r>
      <w:r w:rsidR="004A535E">
        <w:t>e the moment of glory for ever.</w:t>
      </w:r>
      <w:r>
        <w:rPr>
          <w:color w:val="0070C0"/>
        </w:rPr>
        <w:t xml:space="preserve"> </w:t>
      </w:r>
      <w:r w:rsidR="001E5188">
        <w:t>The harvest will come</w:t>
      </w:r>
      <w:r w:rsidR="008405DF">
        <w:t xml:space="preserve">. </w:t>
      </w:r>
      <w:r w:rsidR="001E5188">
        <w:t xml:space="preserve">Jesus must turn from the mountain top and </w:t>
      </w:r>
      <w:r>
        <w:t xml:space="preserve">head back down into the valley, where he will walk the </w:t>
      </w:r>
      <w:r w:rsidR="001E5188">
        <w:t xml:space="preserve">road to Jerusalem </w:t>
      </w:r>
      <w:r>
        <w:t xml:space="preserve">….. the road </w:t>
      </w:r>
      <w:r w:rsidR="004A535E">
        <w:t xml:space="preserve">of the Son’s </w:t>
      </w:r>
      <w:r>
        <w:t>dying …</w:t>
      </w:r>
      <w:proofErr w:type="gramStart"/>
      <w:r>
        <w:t>…..</w:t>
      </w:r>
      <w:proofErr w:type="gramEnd"/>
      <w:r>
        <w:t xml:space="preserve"> </w:t>
      </w:r>
      <w:r w:rsidR="001E5188">
        <w:t xml:space="preserve">and </w:t>
      </w:r>
      <w:r>
        <w:t xml:space="preserve">ultimately rising. </w:t>
      </w:r>
    </w:p>
    <w:p w14:paraId="42BB88F1" w14:textId="77777777" w:rsidR="004A535E" w:rsidRDefault="004A535E" w:rsidP="008405DF">
      <w:pPr>
        <w:spacing w:after="120"/>
      </w:pPr>
    </w:p>
    <w:p w14:paraId="42BB88F2" w14:textId="2450C340" w:rsidR="0036707D" w:rsidRDefault="004A535E" w:rsidP="008405DF">
      <w:pPr>
        <w:spacing w:after="120"/>
      </w:pPr>
      <w:r>
        <w:t>It’</w:t>
      </w:r>
      <w:r w:rsidR="001E5188">
        <w:t xml:space="preserve">s a midpoint </w:t>
      </w:r>
      <w:r>
        <w:t xml:space="preserve">and a turning point </w:t>
      </w:r>
      <w:r w:rsidR="001E5188">
        <w:t>in his story</w:t>
      </w:r>
      <w:r>
        <w:t>,</w:t>
      </w:r>
      <w:r w:rsidR="001E5188">
        <w:t xml:space="preserve"> an</w:t>
      </w:r>
      <w:r>
        <w:t xml:space="preserve">d the autumn </w:t>
      </w:r>
      <w:r w:rsidR="001B4390">
        <w:t>equinox</w:t>
      </w:r>
      <w:r>
        <w:t xml:space="preserve"> marks a midpoint and turning point in nature, </w:t>
      </w:r>
      <w:r w:rsidR="001B4390">
        <w:t xml:space="preserve">light and dark are in </w:t>
      </w:r>
      <w:proofErr w:type="gramStart"/>
      <w:r w:rsidR="001B4390">
        <w:t>balance</w:t>
      </w:r>
      <w:proofErr w:type="gramEnd"/>
      <w:r w:rsidR="001B4390">
        <w:t xml:space="preserve"> and we are about to enter the dark half of the year.</w:t>
      </w:r>
      <w:r>
        <w:t xml:space="preserve"> </w:t>
      </w:r>
      <w:r w:rsidR="001B4390">
        <w:t>T</w:t>
      </w:r>
      <w:r>
        <w:t xml:space="preserve">he full ripening </w:t>
      </w:r>
      <w:r w:rsidR="00305621">
        <w:t xml:space="preserve">of summer </w:t>
      </w:r>
      <w:r>
        <w:t xml:space="preserve">gives way </w:t>
      </w:r>
      <w:r w:rsidR="00305621">
        <w:t>t</w:t>
      </w:r>
      <w:r w:rsidR="008405DF">
        <w:t>o the falling away of the year. T</w:t>
      </w:r>
      <w:r w:rsidR="00305621">
        <w:t xml:space="preserve">he fall of the autumn leaves </w:t>
      </w:r>
      <w:r>
        <w:t xml:space="preserve">resonates with </w:t>
      </w:r>
      <w:r w:rsidR="00305621">
        <w:t>shift</w:t>
      </w:r>
      <w:r>
        <w:t xml:space="preserve">s in our own lives; often </w:t>
      </w:r>
      <w:r w:rsidR="00305621">
        <w:t xml:space="preserve">a falling away of the certainties of youth and the beginning of </w:t>
      </w:r>
      <w:r>
        <w:t xml:space="preserve">a </w:t>
      </w:r>
      <w:r w:rsidR="00305621">
        <w:t>darker and more uncertain path.</w:t>
      </w:r>
    </w:p>
    <w:p w14:paraId="42BB88F3" w14:textId="77777777" w:rsidR="00305621" w:rsidRDefault="00305621" w:rsidP="008405DF">
      <w:pPr>
        <w:spacing w:after="120"/>
      </w:pPr>
    </w:p>
    <w:p w14:paraId="42BB88F4" w14:textId="77777777" w:rsidR="00C44656" w:rsidRDefault="004A535E" w:rsidP="008405DF">
      <w:pPr>
        <w:spacing w:after="120"/>
      </w:pPr>
      <w:r>
        <w:t>T</w:t>
      </w:r>
      <w:r w:rsidR="00305621">
        <w:t xml:space="preserve">he </w:t>
      </w:r>
      <w:r>
        <w:t xml:space="preserve">changing </w:t>
      </w:r>
      <w:r w:rsidR="00305621">
        <w:t>seasons invite us to explore e</w:t>
      </w:r>
      <w:r>
        <w:t xml:space="preserve">ach year the full cycle of life’s seasons.  They offer us points of connection and fruitful times of reflection on our own lives.  We do not have to be in midlife itself to learn the secrets and wisdom </w:t>
      </w:r>
      <w:r w:rsidR="00C44656">
        <w:t xml:space="preserve">that midpoint reflections can bring us. </w:t>
      </w:r>
    </w:p>
    <w:p w14:paraId="42BB88F5" w14:textId="77777777" w:rsidR="00C44656" w:rsidRDefault="00C44656" w:rsidP="008405DF">
      <w:pPr>
        <w:spacing w:after="120"/>
      </w:pPr>
    </w:p>
    <w:p w14:paraId="42BB88F6" w14:textId="77777777" w:rsidR="00305621" w:rsidRPr="00C44656" w:rsidRDefault="00C44656" w:rsidP="008405DF">
      <w:pPr>
        <w:spacing w:after="120"/>
        <w:rPr>
          <w:i/>
        </w:rPr>
      </w:pPr>
      <w:r>
        <w:t>There will be various “</w:t>
      </w:r>
      <w:r w:rsidR="00305621">
        <w:t>autumns</w:t>
      </w:r>
      <w:r>
        <w:t>”</w:t>
      </w:r>
      <w:r w:rsidR="00305621">
        <w:t xml:space="preserve"> in our lives</w:t>
      </w:r>
      <w:r>
        <w:t>. S</w:t>
      </w:r>
      <w:r w:rsidR="00B72041">
        <w:t xml:space="preserve">o </w:t>
      </w:r>
      <w:r>
        <w:t xml:space="preserve">we </w:t>
      </w:r>
      <w:r w:rsidR="00B72041">
        <w:t xml:space="preserve">invite you to enter </w:t>
      </w:r>
      <w:r>
        <w:t xml:space="preserve">now </w:t>
      </w:r>
      <w:r w:rsidR="00B72041">
        <w:t xml:space="preserve">into your own reflection on the autumn of life from within your own experience </w:t>
      </w:r>
      <w:r>
        <w:t xml:space="preserve">- </w:t>
      </w:r>
      <w:r w:rsidR="00B72041">
        <w:t>at whatever stage in life y</w:t>
      </w:r>
      <w:r>
        <w:t xml:space="preserve">ou are. To aid our reflection, you are </w:t>
      </w:r>
      <w:r w:rsidR="00B72041">
        <w:t>invite</w:t>
      </w:r>
      <w:r>
        <w:t>d</w:t>
      </w:r>
      <w:r w:rsidR="00B72041">
        <w:t xml:space="preserve"> you to pick up a </w:t>
      </w:r>
      <w:r>
        <w:t xml:space="preserve">fallen </w:t>
      </w:r>
      <w:r w:rsidR="00B72041">
        <w:t>leaf from the ground.</w:t>
      </w:r>
      <w:r>
        <w:t xml:space="preserve">  </w:t>
      </w:r>
      <w:r w:rsidR="00BD5DCF">
        <w:t xml:space="preserve">  </w:t>
      </w:r>
      <w:r>
        <w:t xml:space="preserve"> </w:t>
      </w:r>
      <w:r>
        <w:rPr>
          <w:i/>
        </w:rPr>
        <w:t>(Allow space for people to do this)</w:t>
      </w:r>
    </w:p>
    <w:p w14:paraId="42BB88F7" w14:textId="77777777" w:rsidR="00B72041" w:rsidRDefault="00B72041" w:rsidP="008405DF">
      <w:pPr>
        <w:spacing w:after="120"/>
      </w:pPr>
    </w:p>
    <w:p w14:paraId="42BB88F8" w14:textId="77777777" w:rsidR="00C44656" w:rsidRDefault="00C44656" w:rsidP="008405DF">
      <w:pPr>
        <w:spacing w:after="120"/>
      </w:pPr>
      <w:r>
        <w:t xml:space="preserve">Let these </w:t>
      </w:r>
      <w:r w:rsidR="00B72041">
        <w:t xml:space="preserve">fallen leaves </w:t>
      </w:r>
      <w:r>
        <w:t xml:space="preserve">be to us </w:t>
      </w:r>
      <w:r w:rsidR="00B72041">
        <w:t xml:space="preserve">symbols of our own autumns. They may remind us </w:t>
      </w:r>
      <w:r>
        <w:t>of</w:t>
      </w:r>
      <w:r w:rsidR="008405DF">
        <w:t>,</w:t>
      </w:r>
      <w:r>
        <w:t xml:space="preserve"> </w:t>
      </w:r>
      <w:r w:rsidR="00B72041">
        <w:t>or rep</w:t>
      </w:r>
      <w:r>
        <w:t>resent to us</w:t>
      </w:r>
      <w:r w:rsidR="008405DF">
        <w:t>,</w:t>
      </w:r>
      <w:r>
        <w:t xml:space="preserve"> a number of things:</w:t>
      </w:r>
    </w:p>
    <w:p w14:paraId="42BB88F9" w14:textId="77777777" w:rsidR="00C44656" w:rsidRDefault="00B72041" w:rsidP="008405DF">
      <w:pPr>
        <w:spacing w:after="120"/>
      </w:pPr>
      <w:r>
        <w:t xml:space="preserve">Things that we </w:t>
      </w:r>
      <w:r w:rsidR="00C44656">
        <w:t xml:space="preserve">know we </w:t>
      </w:r>
      <w:r>
        <w:t>need to shed</w:t>
      </w:r>
      <w:r w:rsidR="00C44656">
        <w:t xml:space="preserve"> </w:t>
      </w:r>
      <w:r>
        <w:t xml:space="preserve">or </w:t>
      </w:r>
      <w:r w:rsidR="00C44656">
        <w:t xml:space="preserve">things that </w:t>
      </w:r>
      <w:r w:rsidR="008405DF">
        <w:t>life is forcing us to shed</w:t>
      </w:r>
    </w:p>
    <w:p w14:paraId="42BB88FA" w14:textId="77777777" w:rsidR="00C44656" w:rsidRDefault="00B72041" w:rsidP="008405DF">
      <w:pPr>
        <w:spacing w:after="120"/>
      </w:pPr>
      <w:r>
        <w:t xml:space="preserve">Things we need to let go of </w:t>
      </w:r>
      <w:r w:rsidR="00C44656">
        <w:t>so that we can move forward, even though the path may be unclear</w:t>
      </w:r>
      <w:r>
        <w:t xml:space="preserve"> </w:t>
      </w:r>
    </w:p>
    <w:p w14:paraId="42BB88FB" w14:textId="77777777" w:rsidR="00C44656" w:rsidRDefault="00B72041" w:rsidP="008405DF">
      <w:pPr>
        <w:spacing w:after="120"/>
      </w:pPr>
      <w:r>
        <w:t xml:space="preserve">They may be </w:t>
      </w:r>
      <w:proofErr w:type="gramStart"/>
      <w:r>
        <w:t>regrets</w:t>
      </w:r>
      <w:r w:rsidR="00E25B89">
        <w:t>,…</w:t>
      </w:r>
      <w:proofErr w:type="gramEnd"/>
      <w:r w:rsidR="00E25B89">
        <w:t xml:space="preserve">…painful </w:t>
      </w:r>
      <w:r>
        <w:t>experiences</w:t>
      </w:r>
      <w:r w:rsidR="00C44656">
        <w:t>,</w:t>
      </w:r>
      <w:r w:rsidR="00E25B89">
        <w:t>……</w:t>
      </w:r>
      <w:r w:rsidR="00C44656">
        <w:t>b</w:t>
      </w:r>
      <w:r>
        <w:t>roken relationships</w:t>
      </w:r>
      <w:r w:rsidR="00C44656">
        <w:t xml:space="preserve">, </w:t>
      </w:r>
      <w:r w:rsidR="00E25B89">
        <w:t>…..</w:t>
      </w:r>
      <w:r w:rsidR="00C44656">
        <w:t xml:space="preserve">dreams of youth which we may need to accept will </w:t>
      </w:r>
      <w:r>
        <w:t xml:space="preserve">not </w:t>
      </w:r>
      <w:r w:rsidR="00C44656">
        <w:t>now be</w:t>
      </w:r>
      <w:r w:rsidR="008405DF">
        <w:t xml:space="preserve"> fulfilled …. </w:t>
      </w:r>
      <w:r w:rsidR="00C44656">
        <w:t>thing</w:t>
      </w:r>
      <w:r>
        <w:t>s to which we cling but know we need to let go</w:t>
      </w:r>
      <w:r w:rsidR="00C44656">
        <w:t xml:space="preserve">. </w:t>
      </w:r>
    </w:p>
    <w:p w14:paraId="42BB88FC" w14:textId="77777777" w:rsidR="00C44656" w:rsidRDefault="00C44656" w:rsidP="008405DF">
      <w:pPr>
        <w:spacing w:after="120"/>
      </w:pPr>
    </w:p>
    <w:p w14:paraId="42BB88FD" w14:textId="77777777" w:rsidR="008405DF" w:rsidRDefault="008405DF" w:rsidP="008405DF">
      <w:pPr>
        <w:spacing w:after="120"/>
      </w:pPr>
      <w:r>
        <w:t>Look at the</w:t>
      </w:r>
      <w:r w:rsidR="00B72041">
        <w:t xml:space="preserve"> leaf </w:t>
      </w:r>
      <w:r w:rsidR="00C44656">
        <w:t>in your hand. W</w:t>
      </w:r>
      <w:r w:rsidR="00B72041">
        <w:t>hat does it represent to you</w:t>
      </w:r>
      <w:r w:rsidR="00C44656">
        <w:t xml:space="preserve"> in this season of your life</w:t>
      </w:r>
      <w:r w:rsidR="00B72041">
        <w:t>?  What do you need to shed?</w:t>
      </w:r>
    </w:p>
    <w:p w14:paraId="42BB88FE" w14:textId="77777777" w:rsidR="00B72041" w:rsidRPr="00BD5DCF" w:rsidRDefault="00E53561" w:rsidP="008405DF">
      <w:pPr>
        <w:spacing w:after="120"/>
        <w:rPr>
          <w:i/>
        </w:rPr>
      </w:pPr>
      <w:r w:rsidRPr="00BD5DCF">
        <w:rPr>
          <w:i/>
        </w:rPr>
        <w:t>(</w:t>
      </w:r>
      <w:proofErr w:type="gramStart"/>
      <w:r w:rsidRPr="00BD5DCF">
        <w:rPr>
          <w:i/>
        </w:rPr>
        <w:t>space</w:t>
      </w:r>
      <w:proofErr w:type="gramEnd"/>
      <w:r w:rsidRPr="00BD5DCF">
        <w:rPr>
          <w:i/>
        </w:rPr>
        <w:t xml:space="preserve"> to reflect)</w:t>
      </w:r>
    </w:p>
    <w:p w14:paraId="42BB88FF" w14:textId="77777777" w:rsidR="00E53561" w:rsidRDefault="00E53561" w:rsidP="008405DF">
      <w:pPr>
        <w:spacing w:after="120"/>
      </w:pPr>
    </w:p>
    <w:p w14:paraId="42BB8900" w14:textId="778B46DA" w:rsidR="00BD5DCF" w:rsidRDefault="00BD5DCF" w:rsidP="008405DF">
      <w:pPr>
        <w:spacing w:after="120"/>
      </w:pPr>
      <w:r>
        <w:t>In autumn</w:t>
      </w:r>
      <w:r w:rsidR="00E53561">
        <w:t xml:space="preserve"> we often </w:t>
      </w:r>
      <w:r>
        <w:t xml:space="preserve">gather up the leaves that cover our gardens and they are burnt on Autumn bonfires. </w:t>
      </w:r>
      <w:r w:rsidR="008405DF">
        <w:t xml:space="preserve"> In trust y</w:t>
      </w:r>
      <w:r>
        <w:t>ou are i</w:t>
      </w:r>
      <w:r w:rsidR="00E53561">
        <w:t>nvite</w:t>
      </w:r>
      <w:r>
        <w:t xml:space="preserve">d </w:t>
      </w:r>
      <w:r w:rsidR="00E53561">
        <w:t xml:space="preserve">to offer your leaf and all it represents to </w:t>
      </w:r>
      <w:r>
        <w:t xml:space="preserve">the </w:t>
      </w:r>
      <w:r w:rsidR="00E53561">
        <w:t>God</w:t>
      </w:r>
      <w:r>
        <w:t xml:space="preserve"> of the seasons and the God of your life, by placing </w:t>
      </w:r>
      <w:r w:rsidR="001B4390">
        <w:t xml:space="preserve">your </w:t>
      </w:r>
      <w:r>
        <w:t xml:space="preserve">leaves on the purging, cleansing fire. </w:t>
      </w:r>
    </w:p>
    <w:p w14:paraId="42BB8901" w14:textId="77777777" w:rsidR="00BD5DCF" w:rsidRDefault="00BD5DCF" w:rsidP="008405DF">
      <w:pPr>
        <w:spacing w:after="120"/>
      </w:pPr>
    </w:p>
    <w:p w14:paraId="42BB8902" w14:textId="77777777" w:rsidR="00BD5DCF" w:rsidRDefault="00BD5DCF" w:rsidP="008405DF">
      <w:pPr>
        <w:spacing w:after="120"/>
      </w:pPr>
      <w:r>
        <w:t xml:space="preserve">God takes from us what we do no longer need, what we need to leave behind, then takes our empty hand and leads us forward. </w:t>
      </w:r>
    </w:p>
    <w:p w14:paraId="42BB8903" w14:textId="77777777" w:rsidR="00BD5DCF" w:rsidRDefault="00BD5DCF" w:rsidP="008405DF">
      <w:pPr>
        <w:spacing w:after="120"/>
      </w:pPr>
    </w:p>
    <w:sectPr w:rsidR="00BD5DCF" w:rsidSect="008405DF">
      <w:pgSz w:w="16838" w:h="11906" w:orient="landscape"/>
      <w:pgMar w:top="720" w:right="720" w:bottom="720" w:left="720" w:header="708" w:footer="708" w:gutter="0"/>
      <w:cols w:num="2" w:space="113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07D"/>
    <w:rsid w:val="00125471"/>
    <w:rsid w:val="00160708"/>
    <w:rsid w:val="001B4390"/>
    <w:rsid w:val="001E5188"/>
    <w:rsid w:val="00305621"/>
    <w:rsid w:val="0036707D"/>
    <w:rsid w:val="004A535E"/>
    <w:rsid w:val="005F6A02"/>
    <w:rsid w:val="008405DF"/>
    <w:rsid w:val="00A712D4"/>
    <w:rsid w:val="00B72041"/>
    <w:rsid w:val="00BD5DCF"/>
    <w:rsid w:val="00C44656"/>
    <w:rsid w:val="00E25B89"/>
    <w:rsid w:val="00E53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B88EA"/>
  <w15:docId w15:val="{72077818-8A6D-482A-AC1A-9F1FD97E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GB"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448</Words>
  <Characters>2556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s.hollinghurst</dc:creator>
  <cp:lastModifiedBy>Steve Hollinghurst</cp:lastModifiedBy>
  <cp:revision>3</cp:revision>
  <cp:lastPrinted>2013-08-20T15:02:00Z</cp:lastPrinted>
  <dcterms:created xsi:type="dcterms:W3CDTF">2021-09-13T16:05:00Z</dcterms:created>
  <dcterms:modified xsi:type="dcterms:W3CDTF">2021-09-13T16:31:00Z</dcterms:modified>
</cp:coreProperties>
</file>